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BF" w:rsidRPr="0027634A" w:rsidRDefault="00E900BF" w:rsidP="00E900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634A">
        <w:rPr>
          <w:rFonts w:ascii="Times New Roman" w:hAnsi="Times New Roman" w:cs="Times New Roman"/>
          <w:b/>
          <w:bCs/>
          <w:sz w:val="18"/>
          <w:szCs w:val="18"/>
        </w:rPr>
        <w:t>FACULTAD DE FILOSOFÍA, L</w:t>
      </w:r>
      <w:r w:rsidR="0027634A" w:rsidRPr="0027634A">
        <w:rPr>
          <w:rFonts w:ascii="Times New Roman" w:hAnsi="Times New Roman" w:cs="Times New Roman"/>
          <w:b/>
          <w:bCs/>
          <w:sz w:val="18"/>
          <w:szCs w:val="18"/>
        </w:rPr>
        <w:t>ETRAS Y CIENCIAS DE LA EDU</w:t>
      </w:r>
      <w:r w:rsidR="00F7295E">
        <w:rPr>
          <w:rFonts w:ascii="Times New Roman" w:hAnsi="Times New Roman" w:cs="Times New Roman"/>
          <w:b/>
          <w:bCs/>
          <w:sz w:val="18"/>
          <w:szCs w:val="18"/>
        </w:rPr>
        <w:t>C</w:t>
      </w:r>
      <w:r w:rsidR="0027634A" w:rsidRPr="0027634A">
        <w:rPr>
          <w:rFonts w:ascii="Times New Roman" w:hAnsi="Times New Roman" w:cs="Times New Roman"/>
          <w:b/>
          <w:bCs/>
          <w:sz w:val="18"/>
          <w:szCs w:val="18"/>
        </w:rPr>
        <w:t>ACIÓN. UNIVERSIDAD DE CUENCA</w:t>
      </w:r>
    </w:p>
    <w:p w:rsidR="00E900BF" w:rsidRPr="0027634A" w:rsidRDefault="00E900BF" w:rsidP="00E900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634A">
        <w:rPr>
          <w:rFonts w:ascii="Times New Roman" w:hAnsi="Times New Roman" w:cs="Times New Roman"/>
          <w:b/>
          <w:bCs/>
          <w:sz w:val="18"/>
          <w:szCs w:val="18"/>
        </w:rPr>
        <w:t>PROYECTO PROMETEO–SENESCYT. GOBIERNO DE LA REPÚBLICA DEL ECUADOR</w:t>
      </w:r>
    </w:p>
    <w:p w:rsidR="00E900BF" w:rsidRPr="0027634A" w:rsidRDefault="00E900BF" w:rsidP="00E900B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7634A">
        <w:rPr>
          <w:rFonts w:ascii="Times New Roman" w:hAnsi="Times New Roman" w:cs="Times New Roman"/>
          <w:b/>
          <w:bCs/>
          <w:sz w:val="18"/>
          <w:szCs w:val="18"/>
        </w:rPr>
        <w:t>CONSEJO NACIONAL DE LA CULTURA Y LAS ARTES</w:t>
      </w:r>
      <w:r w:rsidR="00F7295E">
        <w:rPr>
          <w:rFonts w:ascii="Times New Roman" w:hAnsi="Times New Roman" w:cs="Times New Roman"/>
          <w:b/>
          <w:bCs/>
          <w:sz w:val="18"/>
          <w:szCs w:val="18"/>
        </w:rPr>
        <w:t>, REGION DE VALPARAÍSO, CHI</w:t>
      </w:r>
      <w:r w:rsidRPr="0027634A">
        <w:rPr>
          <w:rFonts w:ascii="Times New Roman" w:hAnsi="Times New Roman" w:cs="Times New Roman"/>
          <w:b/>
          <w:bCs/>
          <w:sz w:val="18"/>
          <w:szCs w:val="18"/>
        </w:rPr>
        <w:t>LE</w:t>
      </w:r>
    </w:p>
    <w:p w:rsidR="00E900BF" w:rsidRDefault="00E900BF" w:rsidP="00E900BF">
      <w:pPr>
        <w:rPr>
          <w:rFonts w:ascii="Times New Roman" w:hAnsi="Times New Roman" w:cs="Times New Roman"/>
          <w:b/>
          <w:sz w:val="24"/>
          <w:szCs w:val="24"/>
        </w:rPr>
      </w:pPr>
    </w:p>
    <w:p w:rsidR="00E900BF" w:rsidRDefault="00E900BF" w:rsidP="00E90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CONVOCATORIA 27 y 28 de OCTUBRE 2014</w:t>
      </w:r>
    </w:p>
    <w:p w:rsidR="00E900BF" w:rsidRPr="00C215CF" w:rsidRDefault="00E900BF" w:rsidP="00E90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5CF">
        <w:rPr>
          <w:rFonts w:ascii="Times New Roman" w:hAnsi="Times New Roman" w:cs="Times New Roman"/>
          <w:b/>
          <w:sz w:val="24"/>
          <w:szCs w:val="24"/>
        </w:rPr>
        <w:t>I COLOQUIO SOBRE ESCRITURA Y VISUALIDAD:</w:t>
      </w:r>
    </w:p>
    <w:p w:rsidR="00E900BF" w:rsidRPr="00C215CF" w:rsidRDefault="00E900BF" w:rsidP="00E900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5CF">
        <w:rPr>
          <w:rFonts w:ascii="Times New Roman" w:hAnsi="Times New Roman" w:cs="Times New Roman"/>
          <w:b/>
          <w:sz w:val="24"/>
          <w:szCs w:val="24"/>
        </w:rPr>
        <w:t>HACIA UN DIÁLOGO INTERARTÍSTICO ECUATORIANO-CHILENO.</w:t>
      </w:r>
    </w:p>
    <w:p w:rsidR="00E900BF" w:rsidRDefault="00E900BF"/>
    <w:p w:rsidR="00B73217" w:rsidRPr="0072172A" w:rsidRDefault="00B73217" w:rsidP="00E900BF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5169"/>
      </w:tblGrid>
      <w:tr w:rsidR="00B73217" w:rsidTr="00B73217">
        <w:trPr>
          <w:trHeight w:val="31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B73217" w:rsidRDefault="00B73217" w:rsidP="00B7321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72A">
              <w:rPr>
                <w:rFonts w:ascii="Times New Roman" w:hAnsi="Times New Roman" w:cs="Times New Roman"/>
                <w:b/>
                <w:sz w:val="24"/>
                <w:szCs w:val="24"/>
              </w:rPr>
              <w:t>Ficha de Inscripción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Ponencia</w:t>
            </w:r>
          </w:p>
          <w:p w:rsidR="00B73217" w:rsidRPr="00E900BF" w:rsidRDefault="00B73217" w:rsidP="008375B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</w:p>
        </w:tc>
      </w:tr>
      <w:tr w:rsidR="00E900BF" w:rsidTr="00B73217">
        <w:trPr>
          <w:trHeight w:val="3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NOMBRE DEL PONENTE</w:t>
            </w: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00BF" w:rsidRPr="00E900BF" w:rsidRDefault="00E900BF" w:rsidP="008375B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</w:p>
        </w:tc>
      </w:tr>
      <w:tr w:rsidR="00E900BF" w:rsidTr="00B73217">
        <w:trPr>
          <w:trHeight w:val="31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E900BF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TITULO DE LA PONENCIA</w:t>
            </w: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00BF" w:rsidRPr="00E900BF" w:rsidRDefault="00E900BF" w:rsidP="00C220A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</w:p>
        </w:tc>
      </w:tr>
      <w:tr w:rsidR="00E900BF" w:rsidTr="00B73217">
        <w:trPr>
          <w:trHeight w:val="315"/>
        </w:trPr>
        <w:tc>
          <w:tcPr>
            <w:tcW w:w="3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E900BF" w:rsidRDefault="00C220A5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RESUMEN: (15</w:t>
            </w:r>
            <w:r w:rsidR="00E900BF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 PALABRAS)</w:t>
            </w:r>
          </w:p>
        </w:tc>
        <w:tc>
          <w:tcPr>
            <w:tcW w:w="516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:rsidR="00E900BF" w:rsidRPr="0072172A" w:rsidRDefault="00E900BF" w:rsidP="00C220A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E900BF" w:rsidTr="00B73217">
        <w:trPr>
          <w:trHeight w:val="33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1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E900BF" w:rsidTr="00B73217">
        <w:trPr>
          <w:trHeight w:val="315"/>
        </w:trPr>
        <w:tc>
          <w:tcPr>
            <w:tcW w:w="3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E900BF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BREVE CURRICULO</w:t>
            </w:r>
          </w:p>
          <w:p w:rsidR="00E900BF" w:rsidRDefault="00F35B21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(10</w:t>
            </w:r>
            <w:r w:rsidR="00E900BF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 PALABRAS)</w:t>
            </w: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E900BF" w:rsidRDefault="00E900BF" w:rsidP="00F35B21">
            <w:pPr>
              <w:jc w:val="both"/>
              <w:rPr>
                <w:rFonts w:ascii="Times New Roman" w:eastAsiaTheme="minorEastAsia" w:hAnsi="Times New Roman" w:cs="Times New Roman"/>
                <w:lang w:val="es-ES" w:eastAsia="es-ES"/>
              </w:rPr>
            </w:pPr>
          </w:p>
          <w:p w:rsidR="00B73217" w:rsidRDefault="00B73217" w:rsidP="00F35B21">
            <w:pPr>
              <w:jc w:val="both"/>
              <w:rPr>
                <w:rFonts w:ascii="Times New Roman" w:eastAsiaTheme="minorEastAsia" w:hAnsi="Times New Roman" w:cs="Times New Roman"/>
                <w:lang w:val="es-ES" w:eastAsia="es-ES"/>
              </w:rPr>
            </w:pPr>
          </w:p>
          <w:p w:rsidR="00B73217" w:rsidRDefault="00B73217" w:rsidP="00F35B21">
            <w:pPr>
              <w:jc w:val="both"/>
              <w:rPr>
                <w:rFonts w:ascii="Times New Roman" w:eastAsiaTheme="minorEastAsia" w:hAnsi="Times New Roman" w:cs="Times New Roman"/>
                <w:lang w:val="es-ES" w:eastAsia="es-ES"/>
              </w:rPr>
            </w:pPr>
          </w:p>
          <w:p w:rsidR="00B73217" w:rsidRPr="004C3FE2" w:rsidRDefault="00B73217" w:rsidP="00F35B21">
            <w:pPr>
              <w:jc w:val="both"/>
              <w:rPr>
                <w:rFonts w:ascii="Times New Roman" w:eastAsiaTheme="minorEastAsia" w:hAnsi="Times New Roman" w:cs="Times New Roman"/>
                <w:lang w:val="es-ES" w:eastAsia="es-ES"/>
              </w:rPr>
            </w:pPr>
          </w:p>
        </w:tc>
      </w:tr>
      <w:tr w:rsidR="00E900BF" w:rsidTr="00B73217">
        <w:trPr>
          <w:trHeight w:val="81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E900BF" w:rsidTr="00B73217">
        <w:trPr>
          <w:trHeight w:val="33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EMAIL / TELÉFONOS / WEBSITES</w:t>
            </w: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169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E900BF" w:rsidTr="00B73217">
        <w:trPr>
          <w:trHeight w:val="330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E900BF" w:rsidRDefault="00F35B21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DOCUMENTO </w:t>
            </w:r>
            <w:r w:rsidR="00B7321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IDENTIFICACIÓN</w:t>
            </w: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169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900BF" w:rsidRDefault="00E900BF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:rsidR="00B73217" w:rsidRDefault="00B73217" w:rsidP="008375B0">
            <w:pP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</w:tbl>
    <w:p w:rsidR="00E900BF" w:rsidRDefault="00E900BF">
      <w:bookmarkStart w:id="0" w:name="_GoBack"/>
      <w:bookmarkEnd w:id="0"/>
    </w:p>
    <w:p w:rsidR="00831236" w:rsidRPr="00831236" w:rsidRDefault="00F7295E" w:rsidP="0083123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Entregar hasta </w:t>
      </w:r>
      <w:r w:rsidRPr="00F7295E">
        <w:rPr>
          <w:rFonts w:ascii="Times New Roman" w:hAnsi="Times New Roman" w:cs="Times New Roman"/>
          <w:b/>
          <w:sz w:val="24"/>
          <w:szCs w:val="24"/>
        </w:rPr>
        <w:t>el 29</w:t>
      </w:r>
      <w:r w:rsidR="00831236" w:rsidRPr="00F7295E">
        <w:rPr>
          <w:rFonts w:ascii="Times New Roman" w:hAnsi="Times New Roman" w:cs="Times New Roman"/>
          <w:b/>
          <w:sz w:val="24"/>
          <w:szCs w:val="24"/>
        </w:rPr>
        <w:t xml:space="preserve"> de agosto 2014</w:t>
      </w:r>
      <w:r w:rsidR="00831236" w:rsidRPr="00831236">
        <w:rPr>
          <w:rFonts w:ascii="Times New Roman" w:hAnsi="Times New Roman" w:cs="Times New Roman"/>
          <w:sz w:val="24"/>
          <w:szCs w:val="24"/>
        </w:rPr>
        <w:t xml:space="preserve"> a email: </w:t>
      </w:r>
      <w:hyperlink r:id="rId8" w:history="1">
        <w:r w:rsidR="00831236" w:rsidRPr="00831236">
          <w:rPr>
            <w:rStyle w:val="Hipervnculo"/>
            <w:rFonts w:ascii="Times New Roman" w:hAnsi="Times New Roman" w:cs="Times New Roman"/>
            <w:sz w:val="24"/>
            <w:szCs w:val="24"/>
          </w:rPr>
          <w:t>rolando.garrido@ucuenca.edu.ec</w:t>
        </w:r>
      </w:hyperlink>
      <w:r w:rsidR="00831236" w:rsidRPr="0083123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1236" w:rsidRPr="0083123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350" w:rsidRDefault="00F24350" w:rsidP="00E900BF">
      <w:r>
        <w:separator/>
      </w:r>
    </w:p>
  </w:endnote>
  <w:endnote w:type="continuationSeparator" w:id="0">
    <w:p w:rsidR="00F24350" w:rsidRDefault="00F24350" w:rsidP="00E9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350" w:rsidRDefault="00F24350" w:rsidP="00E900BF">
      <w:r>
        <w:separator/>
      </w:r>
    </w:p>
  </w:footnote>
  <w:footnote w:type="continuationSeparator" w:id="0">
    <w:p w:rsidR="00F24350" w:rsidRDefault="00F24350" w:rsidP="00E90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BF" w:rsidRDefault="00E900BF" w:rsidP="00E900BF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0924862A" wp14:editId="593BC16A">
          <wp:extent cx="872836" cy="678950"/>
          <wp:effectExtent l="0" t="0" r="3810" b="6985"/>
          <wp:docPr id="3" name="Imagen 3" descr="http://3.bp.blogspot.com/-KlycyLcBymU/UVn6hkFI1TI/AAAAAAAAAqM/-YZK0scOFa0/s1600/logo_colores_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3.bp.blogspot.com/-KlycyLcBymU/UVn6hkFI1TI/AAAAAAAAAqM/-YZK0scOFa0/s1600/logo_colores_f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54" cy="683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C"/>
      </w:rPr>
      <w:t xml:space="preserve">       </w:t>
    </w:r>
    <w:r>
      <w:rPr>
        <w:noProof/>
        <w:lang w:val="es-CL" w:eastAsia="es-CL"/>
      </w:rPr>
      <w:drawing>
        <wp:inline distT="0" distB="0" distL="0" distR="0" wp14:anchorId="6477D646" wp14:editId="6464224E">
          <wp:extent cx="1187532" cy="675200"/>
          <wp:effectExtent l="0" t="0" r="0" b="0"/>
          <wp:docPr id="4" name="Imagen 4" descr="http://www.linkeddata.ec/sites/default/files/logo_u_cuen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linkeddata.ec/sites/default/files/logo_u_cuen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548" cy="67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C"/>
      </w:rPr>
      <w:t xml:space="preserve">           </w:t>
    </w:r>
    <w:r>
      <w:rPr>
        <w:noProof/>
        <w:lang w:val="es-CL" w:eastAsia="es-CL"/>
      </w:rPr>
      <w:drawing>
        <wp:inline distT="0" distB="0" distL="0" distR="0" wp14:anchorId="7084F33C" wp14:editId="37742A07">
          <wp:extent cx="1582240" cy="296066"/>
          <wp:effectExtent l="0" t="0" r="0" b="8890"/>
          <wp:docPr id="2" name="Imagen 2" descr="http://prometeo.educacionsuperior.gob.ec/wp-content/uploads/banner%20pagina%20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rometeo.educacionsuperior.gob.ec/wp-content/uploads/banner%20pagina%20we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240" cy="29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C"/>
      </w:rPr>
      <w:t xml:space="preserve">           </w:t>
    </w:r>
    <w:r>
      <w:rPr>
        <w:noProof/>
        <w:lang w:val="es-CL" w:eastAsia="es-CL"/>
      </w:rPr>
      <w:drawing>
        <wp:inline distT="0" distB="0" distL="0" distR="0" wp14:anchorId="7E7D114D" wp14:editId="1F0DB11C">
          <wp:extent cx="715217" cy="647205"/>
          <wp:effectExtent l="0" t="0" r="8890" b="635"/>
          <wp:docPr id="1" name="Imagen 1" descr="E:\Usuario\Escritorio\Color_Valparaí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uario\Escritorio\Color_Valparaís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00" cy="646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0BF" w:rsidRDefault="00E900BF">
    <w:pPr>
      <w:pStyle w:val="Encabezado"/>
    </w:pPr>
  </w:p>
  <w:p w:rsidR="00E900BF" w:rsidRDefault="00E900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0094"/>
    <w:multiLevelType w:val="hybridMultilevel"/>
    <w:tmpl w:val="A0464CBA"/>
    <w:lvl w:ilvl="0" w:tplc="4D146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BF"/>
    <w:rsid w:val="0027634A"/>
    <w:rsid w:val="00295BB3"/>
    <w:rsid w:val="00455C3C"/>
    <w:rsid w:val="00536C10"/>
    <w:rsid w:val="005D76DF"/>
    <w:rsid w:val="00747BC0"/>
    <w:rsid w:val="00831236"/>
    <w:rsid w:val="008731A3"/>
    <w:rsid w:val="00B60F18"/>
    <w:rsid w:val="00B73217"/>
    <w:rsid w:val="00C220A5"/>
    <w:rsid w:val="00D20168"/>
    <w:rsid w:val="00E900BF"/>
    <w:rsid w:val="00F24350"/>
    <w:rsid w:val="00F35B21"/>
    <w:rsid w:val="00F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0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0BF"/>
  </w:style>
  <w:style w:type="paragraph" w:styleId="Piedepgina">
    <w:name w:val="footer"/>
    <w:basedOn w:val="Normal"/>
    <w:link w:val="PiedepginaCar"/>
    <w:uiPriority w:val="99"/>
    <w:unhideWhenUsed/>
    <w:rsid w:val="00E900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0BF"/>
  </w:style>
  <w:style w:type="paragraph" w:styleId="Textodeglobo">
    <w:name w:val="Balloon Text"/>
    <w:basedOn w:val="Normal"/>
    <w:link w:val="TextodegloboCar"/>
    <w:uiPriority w:val="99"/>
    <w:semiHidden/>
    <w:unhideWhenUsed/>
    <w:rsid w:val="00E900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0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016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1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0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00BF"/>
  </w:style>
  <w:style w:type="paragraph" w:styleId="Piedepgina">
    <w:name w:val="footer"/>
    <w:basedOn w:val="Normal"/>
    <w:link w:val="PiedepginaCar"/>
    <w:uiPriority w:val="99"/>
    <w:unhideWhenUsed/>
    <w:rsid w:val="00E900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0BF"/>
  </w:style>
  <w:style w:type="paragraph" w:styleId="Textodeglobo">
    <w:name w:val="Balloon Text"/>
    <w:basedOn w:val="Normal"/>
    <w:link w:val="TextodegloboCar"/>
    <w:uiPriority w:val="99"/>
    <w:semiHidden/>
    <w:unhideWhenUsed/>
    <w:rsid w:val="00E900B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0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016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ando.garrido@ucuenca.edu.e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Nélida Pozo Kudo</cp:lastModifiedBy>
  <cp:revision>2</cp:revision>
  <dcterms:created xsi:type="dcterms:W3CDTF">2014-08-13T22:21:00Z</dcterms:created>
  <dcterms:modified xsi:type="dcterms:W3CDTF">2014-08-13T22:21:00Z</dcterms:modified>
</cp:coreProperties>
</file>